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810" w:type="dxa"/>
        <w:tblLook w:val="04A0" w:firstRow="1" w:lastRow="0" w:firstColumn="1" w:lastColumn="0" w:noHBand="0" w:noVBand="1"/>
      </w:tblPr>
      <w:tblGrid>
        <w:gridCol w:w="7920"/>
        <w:gridCol w:w="1763"/>
        <w:gridCol w:w="1197"/>
        <w:gridCol w:w="460"/>
      </w:tblGrid>
      <w:tr w:rsidR="00D46FD6" w:rsidRPr="00D46FD6" w14:paraId="72A566E5" w14:textId="77777777" w:rsidTr="00D46FD6">
        <w:trPr>
          <w:trHeight w:val="201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066E" w14:textId="77777777" w:rsidR="00D46FD6" w:rsidRPr="00D46FD6" w:rsidRDefault="00D46FD6" w:rsidP="00D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690B1" w14:textId="77777777" w:rsidR="00D46FD6" w:rsidRPr="00D46FD6" w:rsidRDefault="00D46FD6" w:rsidP="00D46FD6">
            <w:pPr>
              <w:bidi/>
              <w:spacing w:after="0" w:line="240" w:lineRule="auto"/>
              <w:ind w:firstLineChars="100" w:firstLine="261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بانک سپه- شعبه: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8AF9" w14:textId="77777777" w:rsidR="00D46FD6" w:rsidRPr="00D46FD6" w:rsidRDefault="00D46FD6" w:rsidP="00D46FD6">
            <w:pPr>
              <w:bidi/>
              <w:spacing w:after="0" w:line="240" w:lineRule="auto"/>
              <w:ind w:firstLineChars="100" w:firstLine="261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6FD6" w:rsidRPr="00D46FD6" w14:paraId="02702E18" w14:textId="77777777" w:rsidTr="00D46FD6">
        <w:trPr>
          <w:trHeight w:val="173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4385" w14:textId="77777777" w:rsidR="00D46FD6" w:rsidRPr="00D46FD6" w:rsidRDefault="00D46FD6" w:rsidP="00D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0278C" w14:textId="77777777" w:rsidR="00D46FD6" w:rsidRPr="00D46FD6" w:rsidRDefault="00D46FD6" w:rsidP="00D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A04B9" w14:textId="77777777" w:rsidR="00D46FD6" w:rsidRPr="00D46FD6" w:rsidRDefault="00D46FD6" w:rsidP="00D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DF09" w14:textId="77777777" w:rsidR="00D46FD6" w:rsidRPr="00D46FD6" w:rsidRDefault="00D46FD6" w:rsidP="00D46FD6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D46FD6" w:rsidRPr="00D46FD6" w14:paraId="6B57728F" w14:textId="77777777" w:rsidTr="00D46FD6">
        <w:trPr>
          <w:trHeight w:val="389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50FAF" w14:textId="48B988BD" w:rsidR="00D46FD6" w:rsidRPr="00D46FD6" w:rsidRDefault="00D46FD6" w:rsidP="00D46FD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F5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</w:t>
            </w: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خواهشمند است نسبت به صدور یک فقره حواله ارزی بابت ثبت سفارش / خدمت شماره .............................</w:t>
            </w: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5F5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</w:t>
            </w:r>
            <w:r w:rsidR="005A295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و کد درخواست </w:t>
            </w:r>
            <w:r w:rsidRPr="005F50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E4397"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</w:t>
            </w:r>
            <w:r w:rsidR="00EE439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با مشخصات ذیل اقدام نمایید.</w:t>
            </w:r>
          </w:p>
        </w:tc>
      </w:tr>
      <w:tr w:rsidR="00D46FD6" w:rsidRPr="00D46FD6" w14:paraId="4B3200F4" w14:textId="77777777" w:rsidTr="00D46FD6">
        <w:trPr>
          <w:trHeight w:val="249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BB75" w14:textId="12A388B6" w:rsidR="00D46FD6" w:rsidRPr="00D46FD6" w:rsidRDefault="00D46FD6" w:rsidP="00D46FD6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D46FD6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(</w:t>
            </w:r>
            <w:r w:rsidR="0020566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*</w:t>
            </w:r>
            <w:r w:rsidRPr="0020566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لطفا تمامی بندها لاتین و تایپ شده باشد</w:t>
            </w:r>
            <w:r w:rsidR="0020566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*</w:t>
            </w:r>
            <w:r w:rsidRPr="00D46FD6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E335E" w14:textId="77777777" w:rsidR="00D46FD6" w:rsidRPr="00D46FD6" w:rsidRDefault="00D46FD6" w:rsidP="00D46FD6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5A25E" w14:textId="77777777" w:rsidR="00D46FD6" w:rsidRPr="00D46FD6" w:rsidRDefault="00D46FD6" w:rsidP="00D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EEDB" w14:textId="77777777" w:rsidR="00D46FD6" w:rsidRPr="00D46FD6" w:rsidRDefault="00D46FD6" w:rsidP="00D46FD6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D46FD6" w:rsidRPr="00D46FD6" w14:paraId="69655632" w14:textId="77777777" w:rsidTr="00D46FD6">
        <w:trPr>
          <w:trHeight w:val="765"/>
        </w:trPr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B6FB9" w14:textId="77777777" w:rsidR="00D46FD6" w:rsidRPr="00D46FD6" w:rsidRDefault="00D46FD6" w:rsidP="00D46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Name:</w:t>
            </w: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Address:</w:t>
            </w: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Tel. </w:t>
            </w:r>
            <w:proofErr w:type="gramStart"/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:</w:t>
            </w:r>
            <w:proofErr w:type="gramEnd"/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Fax No. :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D9F94D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مشخصات متقاضی ارسال حواله (حقیقی / حقوقی)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DEACC" w14:textId="661708FB" w:rsidR="00D46FD6" w:rsidRPr="00D46FD6" w:rsidRDefault="005F5044" w:rsidP="005F504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D46FD6" w:rsidRPr="00D46FD6" w14:paraId="4615271D" w14:textId="77777777" w:rsidTr="00D46FD6">
        <w:trPr>
          <w:trHeight w:val="758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89DF1" w14:textId="77777777" w:rsidR="00D46FD6" w:rsidRPr="00D46FD6" w:rsidRDefault="00D46FD6" w:rsidP="00D46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Name:</w:t>
            </w: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Address:</w:t>
            </w: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Tel. </w:t>
            </w:r>
            <w:proofErr w:type="gramStart"/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:</w:t>
            </w:r>
            <w:proofErr w:type="gramEnd"/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Fax No. 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C02854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مشخصات گیرنده وجه حواله (ذینفع)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7E913" w14:textId="52E248AF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D46FD6" w:rsidRPr="00D46FD6" w14:paraId="470C6456" w14:textId="77777777" w:rsidTr="00D46FD6">
        <w:trPr>
          <w:trHeight w:val="319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A59A1" w14:textId="77777777" w:rsidR="00D46FD6" w:rsidRPr="00D46FD6" w:rsidRDefault="00D46FD6" w:rsidP="00613D3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Amount:</w:t>
            </w: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Currency: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9D4404" w14:textId="77777777" w:rsidR="00D46FD6" w:rsidRPr="00D46FD6" w:rsidRDefault="00D46FD6" w:rsidP="00613D31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نوع ارز و مبلغ حواله به عدد (ارزتخصیص یافته و خریداری شده توسط متقاضی)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70EB7" w14:textId="22D8C1D1" w:rsidR="00D46FD6" w:rsidRPr="00D46FD6" w:rsidRDefault="005F5044" w:rsidP="00613D31">
            <w:pPr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D46FD6" w:rsidRPr="00D46FD6" w14:paraId="430AB020" w14:textId="77777777" w:rsidTr="00613D31">
        <w:trPr>
          <w:trHeight w:val="19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219A0" w14:textId="77777777" w:rsidR="00D46FD6" w:rsidRPr="00D46FD6" w:rsidRDefault="00D46FD6" w:rsidP="006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Currency to be paid: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4DD58F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نوع ارز مورد نظر ذینفع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69EE6" w14:textId="2084FBBE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D46FD6" w:rsidRPr="00D46FD6" w14:paraId="400C105D" w14:textId="77777777" w:rsidTr="00613D31">
        <w:trPr>
          <w:trHeight w:val="19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39BE9" w14:textId="07C647C4" w:rsidR="00D46FD6" w:rsidRPr="00D46FD6" w:rsidRDefault="00D46FD6" w:rsidP="006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Bank Name: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50FCC7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بتنک ذینفع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E54E8" w14:textId="1396A9AC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D46FD6" w:rsidRPr="00D46FD6" w14:paraId="646F408D" w14:textId="77777777" w:rsidTr="00613D31">
        <w:trPr>
          <w:trHeight w:val="19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C8F96" w14:textId="5CBBCC85" w:rsidR="00D46FD6" w:rsidRPr="00D46FD6" w:rsidRDefault="00D46FD6" w:rsidP="006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Bank Branch Code: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7D3221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شعبه بانک ذینفع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8DE27" w14:textId="603FDFE7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D46FD6" w:rsidRPr="00D46FD6" w14:paraId="023CA3D7" w14:textId="77777777" w:rsidTr="00613D31">
        <w:trPr>
          <w:trHeight w:val="19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C5EE1" w14:textId="2BA1EB80" w:rsidR="00D46FD6" w:rsidRPr="00D46FD6" w:rsidRDefault="00D46FD6" w:rsidP="006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Bank SWIFT Code: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A0A8AB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سوئیفت کد بانک ذینفع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3742C" w14:textId="21EC7560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D46FD6" w:rsidRPr="00D46FD6" w14:paraId="1AE52F22" w14:textId="77777777" w:rsidTr="00613D31">
        <w:trPr>
          <w:trHeight w:val="19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61923" w14:textId="7DD45787" w:rsidR="00D46FD6" w:rsidRPr="00D46FD6" w:rsidRDefault="00D46FD6" w:rsidP="006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Account </w:t>
            </w:r>
            <w:proofErr w:type="gramStart"/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:</w:t>
            </w:r>
            <w:proofErr w:type="gram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DF5019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حساب ذینفع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0ADB8" w14:textId="7B38129A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D46FD6" w:rsidRPr="00D46FD6" w14:paraId="64DDA9AD" w14:textId="77777777" w:rsidTr="00613D31">
        <w:trPr>
          <w:trHeight w:val="19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DE32C" w14:textId="562EC190" w:rsidR="00D46FD6" w:rsidRPr="00D46FD6" w:rsidRDefault="00D46FD6" w:rsidP="006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IBAN </w:t>
            </w:r>
            <w:proofErr w:type="gramStart"/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:</w:t>
            </w:r>
            <w:proofErr w:type="gram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1102D2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شماره </w:t>
            </w: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IBAN</w:t>
            </w: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ذینفع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A62B73" w14:textId="64EEA41E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D46FD6" w:rsidRPr="00D46FD6" w14:paraId="180581D2" w14:textId="77777777" w:rsidTr="00613D31">
        <w:trPr>
          <w:trHeight w:val="194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335F4" w14:textId="5AC4A453" w:rsidR="00D46FD6" w:rsidRPr="00D46FD6" w:rsidRDefault="00D46FD6" w:rsidP="006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Bank Address: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F99EE5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آدرس بانک ذینفع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17514" w14:textId="2CE417A0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D46FD6" w:rsidRPr="00D46FD6" w14:paraId="75D19D4E" w14:textId="77777777" w:rsidTr="00613D31">
        <w:trPr>
          <w:trHeight w:val="173"/>
        </w:trPr>
        <w:tc>
          <w:tcPr>
            <w:tcW w:w="79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520AF1" w14:textId="152231B7" w:rsidR="00D46FD6" w:rsidRPr="00D46FD6" w:rsidRDefault="00D46FD6" w:rsidP="006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 of Charges (</w:t>
            </w:r>
            <w:r w:rsidR="0020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Our / </w:t>
            </w: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Ben)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7A7520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نحوه تسویه کارمزدهای ارزی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C2198" w14:textId="38568EFF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</w:tr>
      <w:tr w:rsidR="00D46FD6" w:rsidRPr="00D46FD6" w14:paraId="1625F842" w14:textId="77777777" w:rsidTr="00613D31">
        <w:trPr>
          <w:trHeight w:val="347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8CB86B" w14:textId="4FAC9C52" w:rsidR="00D46FD6" w:rsidRPr="00D46FD6" w:rsidRDefault="00205665" w:rsidP="00613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توضیح اینکه انتخاب گزینه </w:t>
            </w:r>
            <w:r w:rsidRPr="002056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fa-IR"/>
              </w:rPr>
              <w:t>Our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به منزله موافقت متقاضی با برداشت کلیه کارمزدها، هزینه ها و خسارات وارده احتمالی از حساب‌‌های ارزی و ریالی وی می‌باشد.</w:t>
            </w:r>
          </w:p>
        </w:tc>
        <w:tc>
          <w:tcPr>
            <w:tcW w:w="29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8B96C0" w14:textId="77777777" w:rsidR="00D46FD6" w:rsidRPr="00D46FD6" w:rsidRDefault="00D46FD6" w:rsidP="00D46FD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22E7DE" w14:textId="77777777" w:rsidR="00D46FD6" w:rsidRPr="00D46FD6" w:rsidRDefault="00D46FD6" w:rsidP="00D46FD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6FD6" w:rsidRPr="00D46FD6" w14:paraId="29560821" w14:textId="77777777" w:rsidTr="00D46FD6">
        <w:trPr>
          <w:trHeight w:val="472"/>
        </w:trPr>
        <w:tc>
          <w:tcPr>
            <w:tcW w:w="79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9B1C6D4" w14:textId="77777777" w:rsidR="00D46FD6" w:rsidRPr="00D46FD6" w:rsidRDefault="00D46FD6" w:rsidP="00D46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Goods / Services Description:</w:t>
            </w:r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Performa / Invoice </w:t>
            </w:r>
            <w:proofErr w:type="gramStart"/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:</w:t>
            </w:r>
            <w:proofErr w:type="gramEnd"/>
            <w:r w:rsidRPr="00D4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Tariff No. 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259E76" w14:textId="77777777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پروفرما و مشخصات کالا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D00D6" w14:textId="373E6D75" w:rsidR="00D46FD6" w:rsidRPr="00D46FD6" w:rsidRDefault="005F5044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</w:tr>
      <w:tr w:rsidR="00D46FD6" w:rsidRPr="00D46FD6" w14:paraId="6F600D4C" w14:textId="77777777" w:rsidTr="00D46FD6">
        <w:trPr>
          <w:trHeight w:val="201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B387" w14:textId="77777777" w:rsidR="00D46FD6" w:rsidRPr="00D46FD6" w:rsidRDefault="00D46FD6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E1E35" w14:textId="77777777" w:rsidR="00D46FD6" w:rsidRPr="00D46FD6" w:rsidRDefault="00D46FD6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99AC3" w14:textId="77777777" w:rsidR="00D46FD6" w:rsidRPr="00D46FD6" w:rsidRDefault="00D46FD6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46FD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1DEF" w14:textId="77777777" w:rsidR="00D46FD6" w:rsidRPr="00D46FD6" w:rsidRDefault="00D46FD6" w:rsidP="00D46F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D46FD6" w:rsidRPr="00D46FD6" w14:paraId="1F83D77C" w14:textId="77777777" w:rsidTr="00D46FD6">
        <w:trPr>
          <w:trHeight w:val="173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B14A5" w14:textId="084887FF" w:rsidR="00D46FD6" w:rsidRPr="00D46FD6" w:rsidRDefault="00D46FD6" w:rsidP="00D46FD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5F504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         </w:t>
            </w: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صحت امضای متقاضی ارسال حواله گواهی می گردد.</w:t>
            </w:r>
          </w:p>
        </w:tc>
      </w:tr>
      <w:tr w:rsidR="00D46FD6" w:rsidRPr="00D46FD6" w14:paraId="20FB71B3" w14:textId="77777777" w:rsidTr="00D46FD6">
        <w:trPr>
          <w:trHeight w:val="173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65D9" w14:textId="77777777" w:rsidR="00D46FD6" w:rsidRPr="00D46FD6" w:rsidRDefault="00D46FD6" w:rsidP="00D46FD6">
            <w:pPr>
              <w:bidi/>
              <w:spacing w:after="0" w:line="240" w:lineRule="auto"/>
              <w:ind w:firstLineChars="500" w:firstLine="1104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مهر / امضاء متقاضی حواله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5F958" w14:textId="773F8919" w:rsidR="00D46FD6" w:rsidRPr="00D46FD6" w:rsidRDefault="00D46FD6" w:rsidP="00D46FD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F504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         </w:t>
            </w:r>
            <w:r w:rsidRPr="00D46FD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مهر و امضاء واحد ارزی / شعبه ممتاز</w:t>
            </w:r>
          </w:p>
        </w:tc>
      </w:tr>
    </w:tbl>
    <w:p w14:paraId="565B100C" w14:textId="77777777" w:rsidR="001417E1" w:rsidRDefault="001417E1"/>
    <w:sectPr w:rsidR="001417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A003" w14:textId="77777777" w:rsidR="005C6FF7" w:rsidRDefault="005C6FF7" w:rsidP="00D46FD6">
      <w:pPr>
        <w:spacing w:after="0" w:line="240" w:lineRule="auto"/>
      </w:pPr>
      <w:r>
        <w:separator/>
      </w:r>
    </w:p>
  </w:endnote>
  <w:endnote w:type="continuationSeparator" w:id="0">
    <w:p w14:paraId="6F7C1DA3" w14:textId="77777777" w:rsidR="005C6FF7" w:rsidRDefault="005C6FF7" w:rsidP="00D4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973D" w14:textId="77777777" w:rsidR="005C6FF7" w:rsidRDefault="005C6FF7" w:rsidP="00D46FD6">
      <w:pPr>
        <w:spacing w:after="0" w:line="240" w:lineRule="auto"/>
      </w:pPr>
      <w:r>
        <w:separator/>
      </w:r>
    </w:p>
  </w:footnote>
  <w:footnote w:type="continuationSeparator" w:id="0">
    <w:p w14:paraId="08EAB632" w14:textId="77777777" w:rsidR="005C6FF7" w:rsidRDefault="005C6FF7" w:rsidP="00D4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F258" w14:textId="3A7214EF" w:rsidR="00D46FD6" w:rsidRPr="005F5044" w:rsidRDefault="00D46FD6" w:rsidP="005F5044">
    <w:pPr>
      <w:pStyle w:val="Header"/>
      <w:rPr>
        <w:rFonts w:cs="B Nazanin"/>
        <w:b/>
        <w:bCs/>
        <w:rtl/>
        <w:lang w:bidi="fa-IR"/>
      </w:rPr>
    </w:pPr>
    <w:r w:rsidRPr="005F5044">
      <w:rPr>
        <w:rFonts w:cs="B Nazanin" w:hint="cs"/>
        <w:b/>
        <w:bCs/>
        <w:rtl/>
        <w:lang w:bidi="fa-IR"/>
      </w:rPr>
      <w:t>"فرم درخواست ارسال حواله ارزی</w:t>
    </w:r>
    <w:r w:rsidR="005F5044" w:rsidRPr="005F5044">
      <w:rPr>
        <w:rFonts w:cs="B Nazanin" w:hint="cs"/>
        <w:b/>
        <w:bCs/>
        <w:rtl/>
        <w:lang w:bidi="fa-IR"/>
      </w:rPr>
      <w:t xml:space="preserve"> از طریق صرافی</w:t>
    </w:r>
    <w:r w:rsidRPr="005F5044">
      <w:rPr>
        <w:rFonts w:cs="B Nazanin" w:hint="cs"/>
        <w:sz w:val="20"/>
        <w:szCs w:val="20"/>
        <w:rtl/>
        <w:lang w:bidi="fa-IR"/>
      </w:rPr>
      <w:t>"</w:t>
    </w:r>
    <w:r w:rsidR="005F5044" w:rsidRPr="005F5044">
      <w:rPr>
        <w:rFonts w:cs="B Nazanin" w:hint="cs"/>
        <w:sz w:val="20"/>
        <w:szCs w:val="20"/>
        <w:rtl/>
        <w:lang w:bidi="fa-IR"/>
      </w:rPr>
      <w:t xml:space="preserve">                 </w:t>
    </w:r>
    <w:r w:rsidR="005F5044">
      <w:rPr>
        <w:rFonts w:cs="B Nazanin" w:hint="cs"/>
        <w:sz w:val="20"/>
        <w:szCs w:val="20"/>
        <w:rtl/>
        <w:lang w:bidi="fa-IR"/>
      </w:rPr>
      <w:t xml:space="preserve"> </w:t>
    </w:r>
    <w:r w:rsidR="005F5044" w:rsidRPr="005F5044">
      <w:rPr>
        <w:rFonts w:cs="B Nazanin" w:hint="cs"/>
        <w:sz w:val="20"/>
        <w:szCs w:val="20"/>
        <w:rtl/>
        <w:lang w:bidi="fa-IR"/>
      </w:rPr>
      <w:t xml:space="preserve">                   پیوست شماره </w:t>
    </w:r>
    <w:r w:rsidR="005F5044" w:rsidRPr="005F5044">
      <w:rPr>
        <w:rFonts w:cs="B Nazanin" w:hint="cs"/>
        <w:sz w:val="20"/>
        <w:szCs w:val="20"/>
        <w:u w:val="single"/>
        <w:rtl/>
        <w:lang w:bidi="fa-IR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5F"/>
    <w:rsid w:val="001417E1"/>
    <w:rsid w:val="00205665"/>
    <w:rsid w:val="005A2950"/>
    <w:rsid w:val="005C6FF7"/>
    <w:rsid w:val="005F5044"/>
    <w:rsid w:val="00613D31"/>
    <w:rsid w:val="0082185F"/>
    <w:rsid w:val="009F0DB7"/>
    <w:rsid w:val="00D46FD6"/>
    <w:rsid w:val="00E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2E01"/>
  <w15:chartTrackingRefBased/>
  <w15:docId w15:val="{59C21A6E-A63F-4E61-8CC8-63776EA3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D6"/>
  </w:style>
  <w:style w:type="paragraph" w:styleId="Footer">
    <w:name w:val="footer"/>
    <w:basedOn w:val="Normal"/>
    <w:link w:val="FooterChar"/>
    <w:uiPriority w:val="99"/>
    <w:unhideWhenUsed/>
    <w:rsid w:val="00D46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Ghorbani</dc:creator>
  <cp:keywords/>
  <dc:description/>
  <cp:lastModifiedBy>Younes Kaviani</cp:lastModifiedBy>
  <cp:revision>6</cp:revision>
  <dcterms:created xsi:type="dcterms:W3CDTF">2021-02-11T06:00:00Z</dcterms:created>
  <dcterms:modified xsi:type="dcterms:W3CDTF">2023-03-02T05:36:00Z</dcterms:modified>
</cp:coreProperties>
</file>